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C0130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</w:t>
      </w:r>
      <w:r w:rsidR="009038CF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C0130F" w:rsidRDefault="00B341F4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МКОУ «Новокулинская СОШ№1» </w:t>
      </w:r>
    </w:p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C0130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одствуясь приказом №567 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22.05.2020 года с 12 сентября по 14 октября 2020-2021 учебного года 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верочные работы (далее ВПР) в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8,9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  <w:proofErr w:type="gramEnd"/>
    </w:p>
    <w:p w:rsidR="00266881" w:rsidRPr="00C0130F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C0130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образования обучающихся 6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классов.</w:t>
      </w:r>
    </w:p>
    <w:p w:rsidR="00702A43" w:rsidRPr="00C0130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C0130F" w:rsidRPr="00C0130F" w:rsidRDefault="00C0130F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 xml:space="preserve">Сводный анализ </w:t>
      </w:r>
    </w:p>
    <w:p w:rsidR="00C0130F" w:rsidRPr="00B341F4" w:rsidRDefault="00C0130F" w:rsidP="00B341F4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>качества подготовки обучающихся общеобразовательных организаций в форме всероссийских проверочны</w:t>
      </w:r>
      <w:r w:rsidR="00B341F4">
        <w:rPr>
          <w:b/>
          <w:sz w:val="24"/>
          <w:szCs w:val="24"/>
        </w:rPr>
        <w:t xml:space="preserve">х работ в 2020 году МКОУ «Новокулинская СОШ№1» </w:t>
      </w: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5"/>
        <w:gridCol w:w="566"/>
        <w:gridCol w:w="1556"/>
        <w:gridCol w:w="708"/>
        <w:gridCol w:w="561"/>
        <w:gridCol w:w="426"/>
        <w:gridCol w:w="567"/>
        <w:gridCol w:w="567"/>
        <w:gridCol w:w="428"/>
        <w:gridCol w:w="849"/>
        <w:gridCol w:w="12"/>
        <w:gridCol w:w="991"/>
        <w:gridCol w:w="12"/>
        <w:gridCol w:w="1960"/>
      </w:tblGrid>
      <w:tr w:rsidR="00C0130F" w:rsidRPr="00C0130F" w:rsidTr="00717DEF">
        <w:trPr>
          <w:trHeight w:val="402"/>
        </w:trPr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C0130F" w:rsidRDefault="00C0130F" w:rsidP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13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C0130F" w:rsidRDefault="00C0130F" w:rsidP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13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30F">
              <w:rPr>
                <w:b/>
                <w:sz w:val="24"/>
                <w:szCs w:val="24"/>
              </w:rPr>
              <w:t>Обученн</w:t>
            </w:r>
            <w:proofErr w:type="spellEnd"/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9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30F"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</w:tr>
      <w:tr w:rsidR="00146680" w:rsidRPr="00C0130F" w:rsidTr="00E46AC2">
        <w:trPr>
          <w:trHeight w:val="234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3F5DC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3F5DC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3F5DC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3F5DC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9BB" w:rsidRPr="00C0130F" w:rsidTr="00E46AC2">
        <w:trPr>
          <w:trHeight w:val="23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B341F4" w:rsidRDefault="00DB7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341F4"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B341F4" w:rsidRDefault="00B34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B341F4" w:rsidRDefault="00B34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B" w:rsidRPr="000E255C" w:rsidRDefault="00410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5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B" w:rsidRPr="000E255C" w:rsidRDefault="00410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55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B" w:rsidRPr="000E255C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B" w:rsidRPr="000E255C" w:rsidRDefault="00717DEF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E255C">
              <w:rPr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B" w:rsidRPr="000E255C" w:rsidRDefault="00717DEF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E255C">
              <w:rPr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B" w:rsidRPr="000E255C" w:rsidRDefault="00717DEF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E255C">
              <w:rPr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0E255C" w:rsidRDefault="00DB7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E255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0E255C" w:rsidRDefault="00D60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E255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B341F4" w:rsidRDefault="00B34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С.Л.</w:t>
            </w:r>
          </w:p>
        </w:tc>
      </w:tr>
      <w:tr w:rsidR="00146680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9B090E" w:rsidRDefault="00B341F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717DEF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717DEF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717DE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717DE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717DE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B341F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К.Р.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B341F4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С.Л.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К.Р.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К.Р.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14,16.09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670BE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670BE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Русский яз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Русский яз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Русский яз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46AC2" w:rsidRPr="009B090E" w:rsidTr="00E46AC2">
        <w:trPr>
          <w:trHeight w:val="11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Русский яз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C10518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C10518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C1051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C1051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C1051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C1051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М.Г.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7205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М.Г.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М.Г.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90E">
              <w:rPr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Х.Г.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90E">
              <w:rPr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0C51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Х.Г.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01-04.09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З.Р.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Физика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К.Р.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География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D6049F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D6049F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D6049F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D6049F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П.Р.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География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170885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170885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170885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170885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П.Р.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Т.М.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C2" w:rsidRPr="009B090E" w:rsidRDefault="00E46AC2" w:rsidP="005F036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5F036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Т.М.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Т.М.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28176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Т.М.</w:t>
            </w:r>
          </w:p>
        </w:tc>
      </w:tr>
      <w:tr w:rsidR="00E46AC2" w:rsidRPr="009B090E" w:rsidTr="00E46A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222E3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D6049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130F" w:rsidRPr="009B090E" w:rsidRDefault="00C0130F" w:rsidP="00C0130F">
      <w:pPr>
        <w:jc w:val="center"/>
        <w:rPr>
          <w:sz w:val="24"/>
          <w:szCs w:val="24"/>
        </w:rPr>
      </w:pP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проверки работ в 5 классе показал следующие результаты:</w:t>
      </w: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proofErr w:type="gramStart"/>
      <w:r w:rsidRPr="0010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 писали ВПР по русскому языку, математике, окружающему миру.</w:t>
      </w: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643010" w:rsidRPr="001069BE" w:rsidRDefault="00643010" w:rsidP="0064301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участникам предстояло выполнить 15 заданий.</w:t>
      </w:r>
    </w:p>
    <w:p w:rsidR="00643010" w:rsidRPr="001069BE" w:rsidRDefault="00643010" w:rsidP="0064301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- 38.</w:t>
      </w: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  <w:gridCol w:w="821"/>
      </w:tblGrid>
      <w:tr w:rsidR="00643010" w:rsidRPr="001069BE" w:rsidTr="00643010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21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010" w:rsidRPr="001069BE" w:rsidTr="00643010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3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21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</w:tbl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010" w:rsidRPr="001069BE" w:rsidRDefault="00643010" w:rsidP="006430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справились. Во второй части проверялось умение </w:t>
      </w:r>
      <w:proofErr w:type="gramStart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текстом и знание системы языка. </w:t>
      </w:r>
      <w:proofErr w:type="gramStart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proofErr w:type="gramEnd"/>
    </w:p>
    <w:p w:rsidR="00643010" w:rsidRPr="001069BE" w:rsidRDefault="00643010" w:rsidP="006430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тем, в которых допущены ошибки;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орфоэпического тренинга на уроках;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лексикона за счет усвоения новых слов;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определению темы и главной мысли текста, составлению плана.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Математика 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предстояло выполнить 12 заданий.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Максимальные</w:t>
      </w:r>
      <w:proofErr w:type="gramEnd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 – 20.</w:t>
      </w:r>
    </w:p>
    <w:tbl>
      <w:tblPr>
        <w:tblStyle w:val="a3"/>
        <w:tblW w:w="9101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643010" w:rsidRPr="001069BE" w:rsidTr="00670BE5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010" w:rsidRPr="001069BE" w:rsidTr="00670BE5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</w:tbl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Выводы: знания и умения </w:t>
      </w: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Рекомендации: организовать индивидуальную работу с обучающимися, показавшими низкие результаты; провести работу над ошибками. </w:t>
      </w:r>
      <w:proofErr w:type="gramEnd"/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заданий – 10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Максимальный балл – 32.</w:t>
      </w:r>
    </w:p>
    <w:tbl>
      <w:tblPr>
        <w:tblStyle w:val="a3"/>
        <w:tblW w:w="9101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643010" w:rsidRPr="001069BE" w:rsidTr="00670BE5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010" w:rsidRPr="001069BE" w:rsidTr="00670BE5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Выводы: обучающимися хорошо усвоены темы «Материки», «Человек», «Знаки», «Профессии», «Календарь», «Регион».</w:t>
      </w:r>
      <w:proofErr w:type="gramEnd"/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Рекомендации: 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Провести работу над ошибками.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Повторить на уроках темы, в которых допущены ошибки.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удовлетворительно. </w:t>
      </w:r>
    </w:p>
    <w:p w:rsidR="00111D5F" w:rsidRPr="001069BE" w:rsidRDefault="00111D5F" w:rsidP="009A2A1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42B" w:rsidRPr="00C0130F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</w:t>
      </w:r>
      <w:r w:rsidR="00AA06D9"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проверочных работ в 6</w:t>
      </w:r>
      <w:r w:rsidR="005F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A06D9" w:rsidRPr="00C0130F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8CF" w:rsidRPr="00670BE5" w:rsidRDefault="00AA06D9" w:rsidP="00670BE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C0130F" w:rsidTr="005F0368">
        <w:trPr>
          <w:trHeight w:val="884"/>
        </w:trPr>
        <w:tc>
          <w:tcPr>
            <w:tcW w:w="922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71EB" w:rsidRPr="00C0130F" w:rsidRDefault="005F036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71EB" w:rsidRPr="00C0130F" w:rsidTr="002835F5">
        <w:tc>
          <w:tcPr>
            <w:tcW w:w="922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3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</w:tbl>
    <w:p w:rsidR="00956071" w:rsidRPr="00C0130F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пройденный в 5 классе, усвоен не всеми. </w:t>
      </w:r>
      <w:r w:rsidR="0095607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плохо усвоены те</w:t>
      </w:r>
      <w:r w:rsidR="00592CA0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«Морфологический разбор», «Синтаксический разбор</w:t>
      </w:r>
      <w:r w:rsidR="0095607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«Орфоэпия», «Прямая речь», «Основная мысль текста», «Анализ текста».</w:t>
      </w:r>
    </w:p>
    <w:p w:rsidR="0005242B" w:rsidRPr="00C0130F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  <w:r w:rsidR="00AA06D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навыкам изучающего чтения и информационной переработки прочитанного материала;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 тексты различных функционально-смысловых типов речи и функциональных разновидностей языка</w:t>
      </w:r>
      <w:proofErr w:type="gramStart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;а</w:t>
      </w:r>
      <w:proofErr w:type="gramEnd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 текст с точки зрения его основной мысли, адекватно формулировать основную мысль текста в письменной форме;использовать при работе с текстом разные виды чтения (поисковое, просмотровое, ознакомительное, изучающее;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онимать целостный смысл текста, находить в тексте требуемую информацию с целью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592CA0" w:rsidRPr="00C10659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9373C" w:rsidRPr="00C0130F" w:rsidTr="000E4D1B">
        <w:tc>
          <w:tcPr>
            <w:tcW w:w="92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9373C" w:rsidRPr="00C0130F" w:rsidRDefault="004B698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E9373C" w:rsidRPr="00C0130F" w:rsidTr="000E4D1B">
        <w:tc>
          <w:tcPr>
            <w:tcW w:w="92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3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592CA0" w:rsidRPr="00C0130F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ВПР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</w:t>
      </w:r>
      <w:r w:rsidR="00C10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удовлетворительными.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деление фигуры на части. </w:t>
      </w:r>
      <w:r w:rsidR="00FB4568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усвоены темы «Об</w:t>
      </w:r>
      <w:r w:rsidR="00DB7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ыкновенная дробь»,</w:t>
      </w:r>
      <w:r w:rsidR="00FB4568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«Величины и отношения между ними», «Практические задачи».</w:t>
      </w:r>
    </w:p>
    <w:p w:rsidR="00FB4568" w:rsidRPr="00C0130F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над ошибками;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с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плохо написавшими ВПР.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материала.</w:t>
      </w:r>
    </w:p>
    <w:p w:rsidR="00B172A4" w:rsidRPr="00C10659" w:rsidRDefault="00FB4568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B172A4" w:rsidRPr="00C0130F" w:rsidTr="000E4D1B">
        <w:tc>
          <w:tcPr>
            <w:tcW w:w="92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B172A4" w:rsidRPr="00C0130F" w:rsidRDefault="00D9197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172A4" w:rsidRPr="00C0130F" w:rsidTr="000E4D1B">
        <w:tc>
          <w:tcPr>
            <w:tcW w:w="92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3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3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B172A4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</w:tbl>
    <w:p w:rsidR="00B172A4" w:rsidRPr="00C0130F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ВПР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удовлетворительном уровне. Допущены ошибки при выполнен</w:t>
      </w:r>
      <w:r w:rsidR="00C10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заданий на следующие темы: «И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микроскопа», «Среда обитания», «Размножение организмов». Хорошо справились с темами</w:t>
      </w:r>
      <w:r w:rsidR="00E66F4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«Царства живой природы», «Свойства живого», представители профессий, связанных с биологией.</w:t>
      </w:r>
    </w:p>
    <w:p w:rsidR="00E66F49" w:rsidRPr="00C0130F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усвоены плохо;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внимательность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F49" w:rsidRPr="00C0130F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C2004" w:rsidRPr="00C0130F" w:rsidTr="000E4D1B">
        <w:tc>
          <w:tcPr>
            <w:tcW w:w="92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C2004" w:rsidRPr="00C0130F" w:rsidRDefault="00D9197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CC2004" w:rsidRPr="00C0130F" w:rsidTr="000E4D1B">
        <w:tc>
          <w:tcPr>
            <w:tcW w:w="92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3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C2004" w:rsidRPr="00C0130F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«События региона». </w:t>
      </w:r>
      <w:r w:rsidR="00110E0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высоком уровне у детей сформированы умения </w:t>
      </w:r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поиск информации в отрывках исторических текстов. 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можно отметить, что ВПР</w:t>
      </w:r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удовлетворительно.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балл составил – 4,0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5475" w:rsidRPr="00C0130F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="00110E0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0E0B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</w:p>
    <w:p w:rsidR="007B2C5D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</w:p>
    <w:p w:rsidR="00AE482C" w:rsidRPr="00670BE5" w:rsidRDefault="007B2C5D" w:rsidP="00670BE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работы со справочниками.</w:t>
      </w:r>
    </w:p>
    <w:p w:rsidR="00AE482C" w:rsidRPr="00C0130F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7 классе</w:t>
      </w:r>
    </w:p>
    <w:p w:rsidR="009038CF" w:rsidRPr="00C0130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AE482C" w:rsidRPr="00C0130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RPr="00C0130F" w:rsidTr="002835F5">
        <w:tc>
          <w:tcPr>
            <w:tcW w:w="92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Pr="00C0130F" w:rsidRDefault="00D91974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726A5" w:rsidRPr="00C0130F" w:rsidTr="002835F5">
        <w:tc>
          <w:tcPr>
            <w:tcW w:w="92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3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112685" w:rsidRPr="00C0130F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</w:t>
      </w:r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уднение вызвали задани</w:t>
      </w:r>
      <w:r w:rsidR="004108C8">
        <w:rPr>
          <w:rFonts w:ascii="Times New Roman" w:eastAsia="Times New Roman" w:hAnsi="Times New Roman" w:cs="Times New Roman"/>
          <w:spacing w:val="-1"/>
          <w:sz w:val="24"/>
          <w:szCs w:val="24"/>
        </w:rPr>
        <w:t>я 2.3, 2.4, 7.2, 8.2, 9,10</w:t>
      </w:r>
      <w:proofErr w:type="gramStart"/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proofErr w:type="gramEnd"/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хорошо. </w:t>
      </w:r>
      <w:proofErr w:type="gramStart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 6 класса по русскому языку усвоена обучающимися с большими пробелами.</w:t>
      </w:r>
      <w:proofErr w:type="gramEnd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Необходимо прививать навыки работы с текстом, повторить тему «Глагол».</w:t>
      </w:r>
    </w:p>
    <w:p w:rsidR="00112685" w:rsidRPr="00C0130F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C0130F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 продолжить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112685" w:rsidRPr="00C0130F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C0130F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</w:rPr>
        <w:t>3. Продо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лжить  индивидуальную работу со </w:t>
      </w:r>
      <w:proofErr w:type="gramStart"/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обучающимися,  систематически проводить контроль за усвоением обучающимися изучаемого материала.</w:t>
      </w:r>
    </w:p>
    <w:p w:rsidR="000E4D1B" w:rsidRPr="00670BE5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4D1B" w:rsidRPr="00C0130F" w:rsidTr="000E4D1B">
        <w:tc>
          <w:tcPr>
            <w:tcW w:w="92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0E4D1B" w:rsidRPr="00C0130F" w:rsidTr="000E4D1B">
        <w:tc>
          <w:tcPr>
            <w:tcW w:w="92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BA368A" w:rsidRDefault="000E4D1B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9927D7"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10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математике написана не</w:t>
      </w:r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удовлетворительно. Задания 2,3,4,7,9,11,13 вызвали у </w:t>
      </w:r>
      <w:proofErr w:type="gramStart"/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 w:rsidR="00BA368A" w:rsidRPr="00BA368A">
        <w:rPr>
          <w:rFonts w:ascii="TimesNewRoman" w:hAnsi="TimesNewRoman" w:cs="TimesNewRoman"/>
          <w:sz w:val="24"/>
          <w:szCs w:val="24"/>
        </w:rPr>
        <w:t xml:space="preserve"> </w:t>
      </w:r>
      <w:r w:rsidR="00BA368A">
        <w:rPr>
          <w:rFonts w:ascii="TimesNewRoman" w:hAnsi="TimesNewRoman" w:cs="TimesNewRoman"/>
          <w:sz w:val="24"/>
          <w:szCs w:val="24"/>
        </w:rPr>
        <w:t>Плохо отработаны: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Владение  навыками  письменных вычислений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 Использование признаков делимости на 2, 5, 3, 9, 10 при решении задач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Оперирование на базовом уровне понятиями: фигура, точка, отрезок, прямая,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луч, </w:t>
      </w:r>
      <w:proofErr w:type="gramStart"/>
      <w:r>
        <w:rPr>
          <w:rFonts w:ascii="TimesNewRoman" w:hAnsi="TimesNewRoman" w:cs="TimesNewRoman"/>
          <w:sz w:val="24"/>
          <w:szCs w:val="24"/>
        </w:rPr>
        <w:t>ломанная</w:t>
      </w:r>
      <w:proofErr w:type="gramEnd"/>
      <w:r>
        <w:rPr>
          <w:rFonts w:ascii="TimesNewRoman" w:hAnsi="TimesNewRoman" w:cs="TimesNewRoman"/>
          <w:sz w:val="24"/>
          <w:szCs w:val="24"/>
        </w:rPr>
        <w:t>, угол, треугольник и четырехугольник, прямоугольник, квадрат,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окружность, круг, куб, шар. 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Понимание информации, представленной в виде таблицы, диаграммы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 .Решение несложные логические задачи методом рассуждений</w:t>
      </w:r>
    </w:p>
    <w:p w:rsidR="000E4D1B" w:rsidRPr="00C0130F" w:rsidRDefault="00BA368A" w:rsidP="00BA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" w:hAnsi="TimesNewRoman" w:cs="TimesNewRoman"/>
          <w:sz w:val="24"/>
          <w:szCs w:val="24"/>
        </w:rPr>
        <w:t>6.Логические обоснования математических утверждений</w:t>
      </w:r>
    </w:p>
    <w:p w:rsidR="009B0BE9" w:rsidRPr="00C0130F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9B0BE9" w:rsidRPr="00C0130F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ошибками;</w:t>
      </w:r>
    </w:p>
    <w:p w:rsidR="009038CF" w:rsidRPr="004108C8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3359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 п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диагностические работы, включающие темы</w:t>
      </w:r>
      <w:r w:rsidR="00F92A0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допущены ошибки.</w:t>
      </w:r>
    </w:p>
    <w:p w:rsidR="004108C8" w:rsidRPr="00C0130F" w:rsidRDefault="004108C8" w:rsidP="004108C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3.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4108C8" w:rsidRPr="004108C8" w:rsidRDefault="004108C8" w:rsidP="00410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4.</w:t>
      </w:r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Продолжить  индивидуальную работу со </w:t>
      </w:r>
      <w:proofErr w:type="gramStart"/>
      <w:r w:rsidRPr="004108C8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</w:t>
      </w:r>
    </w:p>
    <w:p w:rsidR="00F92A0F" w:rsidRPr="00670BE5" w:rsidRDefault="009B0BE9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B0BE9" w:rsidRPr="00C0130F" w:rsidTr="00853744">
        <w:tc>
          <w:tcPr>
            <w:tcW w:w="92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B0BE9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B0BE9" w:rsidRPr="00C0130F" w:rsidTr="00853744">
        <w:tc>
          <w:tcPr>
            <w:tcW w:w="92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</w:tcPr>
          <w:p w:rsidR="009B0BE9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</w:tbl>
    <w:p w:rsidR="009B0BE9" w:rsidRPr="00C0130F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справились </w:t>
      </w:r>
      <w:r w:rsidR="009B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проверочной работой на  удовлетворительном 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 </w:t>
      </w:r>
      <w:proofErr w:type="gramStart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ошибок было  допущено в задании 8.2 (свойства живых организмов, их проявление у растений), ошибки; в задании 9 (у детей не получилось описать биологический объект по имеющейся схеме); в задании 10 (Царство растения.</w:t>
      </w:r>
      <w:proofErr w:type="gramEnd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цветкового растения).</w:t>
      </w:r>
      <w:proofErr w:type="gramEnd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усвоены темы «</w:t>
      </w:r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процессы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«клеточное строение организмов», «микроскопические объекты», «строение и функции отдельных тканей». </w:t>
      </w:r>
      <w:proofErr w:type="gramStart"/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умение извлекать информацию, представленную в табличной форме.</w:t>
      </w:r>
    </w:p>
    <w:p w:rsidR="00C97BAD" w:rsidRPr="00C0130F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C97BAD" w:rsidRPr="00C0130F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</w:t>
      </w:r>
    </w:p>
    <w:p w:rsidR="00C97BAD" w:rsidRPr="00C0130F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C97BAD" w:rsidRPr="00C0130F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812" w:rsidRPr="00670BE5" w:rsidRDefault="00644812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44812" w:rsidRPr="00C0130F" w:rsidTr="00853744">
        <w:tc>
          <w:tcPr>
            <w:tcW w:w="92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644812" w:rsidRPr="00C0130F" w:rsidTr="00853744">
        <w:tc>
          <w:tcPr>
            <w:tcW w:w="92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644812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</w:tbl>
    <w:p w:rsidR="00644812" w:rsidRPr="00C0130F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9B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6 класса усвоен  удовлетворительно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C0130F">
        <w:rPr>
          <w:rFonts w:ascii="Times New Roman" w:hAnsi="Times New Roman" w:cs="Times New Roman"/>
          <w:sz w:val="24"/>
          <w:szCs w:val="24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3E7520" w:rsidRPr="00C0130F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 xml:space="preserve"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</w:t>
      </w:r>
      <w:proofErr w:type="spellStart"/>
      <w:r w:rsidRPr="00C0130F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C0130F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644812" w:rsidRPr="00C0130F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A95" w:rsidRPr="00670BE5" w:rsidRDefault="004A2A95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RPr="00C0130F" w:rsidTr="00853744">
        <w:tc>
          <w:tcPr>
            <w:tcW w:w="92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A2A95" w:rsidRPr="00C0130F" w:rsidTr="00853744">
        <w:tc>
          <w:tcPr>
            <w:tcW w:w="92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A2A95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4A2A95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4A2A95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A2A95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4A2A95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4A2A95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A2A95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4A2A95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4A2A95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637204" w:rsidRPr="00C0130F" w:rsidRDefault="004A2A95" w:rsidP="00637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="00637204"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диагностическая работа была нацелена на выявление уровня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школьниками базовыми историческими знаниями,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историко-культурный подход к оценке социальных явлений,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исторические знания для осмысления сущности общественных явлений,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ВПР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знание </w:t>
      </w:r>
      <w:proofErr w:type="gramStart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 культуры родного края.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Лучше всего </w:t>
      </w:r>
      <w:proofErr w:type="gramStart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Рекомендации: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умения работать с учебным материалом.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D97C70" w:rsidRPr="00C0130F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География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12F24" w:rsidRPr="00C0130F" w:rsidTr="00853744">
        <w:tc>
          <w:tcPr>
            <w:tcW w:w="92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E12F24" w:rsidRPr="00C0130F" w:rsidTr="00853744">
        <w:tc>
          <w:tcPr>
            <w:tcW w:w="92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3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</w:tbl>
    <w:p w:rsidR="00580075" w:rsidRPr="00C0130F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 </w:t>
      </w:r>
      <w:r w:rsidR="00580075" w:rsidRPr="00C0130F">
        <w:rPr>
          <w:rFonts w:ascii="Times New Roman" w:hAnsi="Times New Roman" w:cs="Times New Roman"/>
          <w:sz w:val="24"/>
          <w:szCs w:val="24"/>
        </w:rPr>
        <w:t xml:space="preserve">Хорошие результаты при выполнении ВПР учащиеся </w:t>
      </w:r>
      <w:r w:rsidR="007E3290" w:rsidRPr="00C0130F">
        <w:rPr>
          <w:rFonts w:ascii="Times New Roman" w:hAnsi="Times New Roman" w:cs="Times New Roman"/>
          <w:sz w:val="24"/>
          <w:szCs w:val="24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="00580075" w:rsidRPr="00C0130F">
        <w:rPr>
          <w:rFonts w:ascii="Times New Roman" w:hAnsi="Times New Roman" w:cs="Times New Roman"/>
          <w:sz w:val="24"/>
          <w:szCs w:val="24"/>
        </w:rPr>
        <w:t xml:space="preserve">, </w:t>
      </w:r>
      <w:r w:rsidR="007E3290" w:rsidRPr="00C0130F">
        <w:rPr>
          <w:rFonts w:ascii="Times New Roman" w:hAnsi="Times New Roman" w:cs="Times New Roman"/>
          <w:sz w:val="24"/>
          <w:szCs w:val="24"/>
        </w:rPr>
        <w:t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453043" w:rsidRPr="00C0130F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53043" w:rsidRPr="00C0130F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Провести коррекцию знаний.</w:t>
      </w:r>
    </w:p>
    <w:p w:rsidR="00580075" w:rsidRPr="00C0130F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Продолжать формировать навыки самостоятельной работы учащихся.</w:t>
      </w:r>
      <w:r w:rsidRPr="00C0130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580075" w:rsidRPr="00C0130F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A95" w:rsidRPr="00C0130F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всероссийских проверочных работ в 8 классе</w:t>
      </w:r>
    </w:p>
    <w:p w:rsidR="00453043" w:rsidRPr="00C0130F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53043" w:rsidRPr="00C0130F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RPr="00C0130F" w:rsidTr="00853744">
        <w:tc>
          <w:tcPr>
            <w:tcW w:w="92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53043" w:rsidRPr="00C0130F" w:rsidTr="00853744">
        <w:tc>
          <w:tcPr>
            <w:tcW w:w="92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3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453043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</w:tbl>
    <w:p w:rsidR="00453043" w:rsidRPr="00C0130F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хорошо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11 предполагает работу с текстом. Большинство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</w:t>
      </w:r>
      <w:r w:rsidR="0093014C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видом работы.</w:t>
      </w:r>
    </w:p>
    <w:p w:rsidR="0093014C" w:rsidRPr="00C0130F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93014C" w:rsidRPr="00C0130F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93014C" w:rsidRPr="00C0130F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Pr="00C0130F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4C" w:rsidRPr="000D019E" w:rsidRDefault="0093014C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014C" w:rsidRPr="00C0130F" w:rsidTr="00853744">
        <w:tc>
          <w:tcPr>
            <w:tcW w:w="92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93014C" w:rsidRPr="00C0130F" w:rsidTr="00853744">
        <w:tc>
          <w:tcPr>
            <w:tcW w:w="92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3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3014C" w:rsidRPr="00C0130F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385A4B" w:rsidRPr="00C0130F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385A4B" w:rsidRPr="00C0130F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и контроль тем, в которых допущены ошибки.</w:t>
      </w:r>
    </w:p>
    <w:p w:rsidR="00385A4B" w:rsidRPr="00C0130F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Организовать индивидуальную работу с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A4B" w:rsidRPr="00C0130F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A4B" w:rsidRPr="000D019E" w:rsidRDefault="00385A4B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B2F99" w:rsidRPr="00C0130F" w:rsidTr="00853744">
        <w:tc>
          <w:tcPr>
            <w:tcW w:w="92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7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B2F99" w:rsidRPr="00C0130F" w:rsidTr="00853744">
        <w:tc>
          <w:tcPr>
            <w:tcW w:w="92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</w:tbl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</w:t>
      </w:r>
      <w:r w:rsidR="000D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вещества». Работа показала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знаний за курс 7 класса.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742F" w:rsidRPr="00C0130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88742F" w:rsidRPr="00C0130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тем.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42F" w:rsidRPr="000D019E" w:rsidRDefault="000D019E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8742F" w:rsidRPr="00C0130F" w:rsidTr="00853744">
        <w:tc>
          <w:tcPr>
            <w:tcW w:w="92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8742F" w:rsidRPr="00C0130F" w:rsidTr="00853744">
        <w:tc>
          <w:tcPr>
            <w:tcW w:w="92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3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88742F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</w:tbl>
    <w:p w:rsidR="0088742F" w:rsidRPr="00C0130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Время правления первых Романовых)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шибки были допущены на темы «Периоды российской истории», «Правление Ивана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».были неточности в работе с контурной картой.</w:t>
      </w:r>
    </w:p>
    <w:p w:rsidR="00AE4FF4" w:rsidRPr="00C0130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E4FF4" w:rsidRPr="00C0130F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ошибками.</w:t>
      </w:r>
    </w:p>
    <w:p w:rsidR="00AE4FF4" w:rsidRPr="00C0130F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и диагностику по темам, в которых допущены ошибки.</w:t>
      </w:r>
    </w:p>
    <w:p w:rsidR="00AE4FF4" w:rsidRPr="00C0130F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4" w:rsidRPr="000D019E" w:rsidRDefault="00AE4FF4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RPr="00C0130F" w:rsidTr="00853744">
        <w:tc>
          <w:tcPr>
            <w:tcW w:w="92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AE4FF4" w:rsidRPr="00C0130F" w:rsidTr="00853744">
        <w:tc>
          <w:tcPr>
            <w:tcW w:w="92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:rsidR="00AE4FF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E4FF4" w:rsidRPr="00C0130F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Pr="00C0130F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76584D" w:rsidRPr="00C0130F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систематическое повторение материала.</w:t>
      </w:r>
    </w:p>
    <w:p w:rsidR="0076584D" w:rsidRPr="00C0130F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4D" w:rsidRPr="00C0130F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93E29" w:rsidRPr="00C0130F" w:rsidTr="00853744">
        <w:tc>
          <w:tcPr>
            <w:tcW w:w="92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93E29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93E29" w:rsidRPr="00C0130F" w:rsidTr="00853744">
        <w:tc>
          <w:tcPr>
            <w:tcW w:w="92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3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193E2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</w:tbl>
    <w:p w:rsidR="00193E29" w:rsidRPr="00C0130F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85374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853744" w:rsidRPr="00C0130F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853744" w:rsidRPr="00C0130F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в которых допущены ошибки.</w:t>
      </w:r>
    </w:p>
    <w:p w:rsidR="00853744" w:rsidRPr="00C0130F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как можно чаще предусмотреть работу с географической картой.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744" w:rsidRPr="000D019E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53744" w:rsidRPr="00C0130F" w:rsidTr="00853744">
        <w:tc>
          <w:tcPr>
            <w:tcW w:w="92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53744" w:rsidRPr="00C0130F" w:rsidTr="00853744">
        <w:tc>
          <w:tcPr>
            <w:tcW w:w="92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3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853744" w:rsidRPr="00C0130F" w:rsidRDefault="00134627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</w:tbl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853744" w:rsidRPr="00C0130F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853744" w:rsidRPr="00C0130F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консультации по плохо усвоенным темам.</w:t>
      </w:r>
    </w:p>
    <w:p w:rsidR="00E65558" w:rsidRPr="00C0130F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21E" w:rsidRPr="00134627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7721E" w:rsidRPr="00C0130F" w:rsidTr="00C7721E">
        <w:tc>
          <w:tcPr>
            <w:tcW w:w="922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C7721E" w:rsidRPr="00C0130F" w:rsidTr="00C7721E">
        <w:tc>
          <w:tcPr>
            <w:tcW w:w="922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3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3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C7721E" w:rsidRPr="00C0130F" w:rsidRDefault="0013462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</w:tbl>
    <w:p w:rsidR="00C7721E" w:rsidRPr="00C0130F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C7721E" w:rsidRPr="00C0130F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C7721E" w:rsidRPr="00C0130F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 выполнению лексико-грамматических заданий.</w:t>
      </w:r>
    </w:p>
    <w:p w:rsidR="00C7721E" w:rsidRPr="00C0130F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 большее внимание практике речевых высказываний.</w:t>
      </w:r>
    </w:p>
    <w:p w:rsidR="00C7721E" w:rsidRPr="00C0130F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21E" w:rsidRPr="00C0130F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всероссийских проверочных работ в 9 классе</w:t>
      </w:r>
    </w:p>
    <w:p w:rsidR="0047585F" w:rsidRPr="00134627" w:rsidRDefault="0047585F" w:rsidP="001346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585F" w:rsidRPr="00C0130F" w:rsidTr="00C0130F">
        <w:tc>
          <w:tcPr>
            <w:tcW w:w="922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0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7585F" w:rsidRPr="00C0130F" w:rsidTr="00C0130F">
        <w:tc>
          <w:tcPr>
            <w:tcW w:w="922" w:type="dxa"/>
          </w:tcPr>
          <w:p w:rsidR="0047585F" w:rsidRPr="00C0130F" w:rsidRDefault="0047585F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3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47585F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</w:tbl>
    <w:p w:rsidR="0047585F" w:rsidRPr="00C0130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 усвоены темы «Морфологический разбор слова», «Основная мысль текста», «</w:t>
      </w:r>
      <w:proofErr w:type="spell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текста», «Обособленные обстоятельства». </w:t>
      </w:r>
      <w:r w:rsidR="005E17D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  <w:r w:rsidR="002F4683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усвоены </w:t>
      </w:r>
      <w:r w:rsidR="005E17D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«Орфография», «Пунктуация», «Слитное и раздельное написание НЕ»</w:t>
      </w:r>
      <w:r w:rsidR="002F4683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4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обучающиеся справились с</w:t>
      </w:r>
      <w:r w:rsidR="005E17D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62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</w:t>
      </w:r>
      <w:r w:rsidR="001346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7D4" w:rsidRPr="00C0130F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D4" w:rsidRPr="00C0130F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E17D4" w:rsidRPr="00C0130F" w:rsidTr="00C0130F">
        <w:tc>
          <w:tcPr>
            <w:tcW w:w="922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17D4" w:rsidRPr="00C0130F" w:rsidRDefault="005E17D4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17D4" w:rsidRPr="00C0130F" w:rsidRDefault="0034093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E17D4" w:rsidRPr="00C0130F" w:rsidTr="00C0130F">
        <w:tc>
          <w:tcPr>
            <w:tcW w:w="922" w:type="dxa"/>
          </w:tcPr>
          <w:p w:rsidR="005E17D4" w:rsidRPr="00C0130F" w:rsidRDefault="004323BB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3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3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5E17D4" w:rsidRPr="00C0130F" w:rsidRDefault="00134627" w:rsidP="00C01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</w:tbl>
    <w:p w:rsidR="004323BB" w:rsidRPr="00C0130F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4323BB" w:rsidRPr="00C0130F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4323BB" w:rsidRPr="00C0130F" w:rsidRDefault="004323BB" w:rsidP="004323B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систематически проводить повторение учебного материала.</w:t>
      </w:r>
    </w:p>
    <w:p w:rsidR="004323BB" w:rsidRPr="00C0130F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Заместитель</w:t>
      </w:r>
      <w:r w:rsidR="007377D4">
        <w:rPr>
          <w:color w:val="000000"/>
          <w:sz w:val="24"/>
          <w:shd w:val="clear" w:color="auto" w:fill="FFFFFF"/>
        </w:rPr>
        <w:t xml:space="preserve"> директора по УВР                </w:t>
      </w:r>
      <w:r w:rsidR="00DB7CEE">
        <w:rPr>
          <w:color w:val="000000"/>
          <w:sz w:val="24"/>
          <w:shd w:val="clear" w:color="auto" w:fill="FFFFFF"/>
        </w:rPr>
        <w:t xml:space="preserve">                    Курбанова Р.А.</w:t>
      </w:r>
    </w:p>
    <w:sectPr w:rsidR="002F32BA" w:rsidRPr="00C0130F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A7F1F71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1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5"/>
  </w:num>
  <w:num w:numId="10">
    <w:abstractNumId w:val="24"/>
  </w:num>
  <w:num w:numId="11">
    <w:abstractNumId w:val="28"/>
  </w:num>
  <w:num w:numId="12">
    <w:abstractNumId w:val="3"/>
  </w:num>
  <w:num w:numId="13">
    <w:abstractNumId w:val="30"/>
  </w:num>
  <w:num w:numId="14">
    <w:abstractNumId w:val="1"/>
  </w:num>
  <w:num w:numId="15">
    <w:abstractNumId w:val="22"/>
  </w:num>
  <w:num w:numId="16">
    <w:abstractNumId w:val="5"/>
  </w:num>
  <w:num w:numId="17">
    <w:abstractNumId w:val="11"/>
  </w:num>
  <w:num w:numId="18">
    <w:abstractNumId w:val="23"/>
  </w:num>
  <w:num w:numId="19">
    <w:abstractNumId w:val="15"/>
  </w:num>
  <w:num w:numId="20">
    <w:abstractNumId w:val="0"/>
  </w:num>
  <w:num w:numId="21">
    <w:abstractNumId w:val="2"/>
  </w:num>
  <w:num w:numId="22">
    <w:abstractNumId w:val="21"/>
  </w:num>
  <w:num w:numId="23">
    <w:abstractNumId w:val="26"/>
  </w:num>
  <w:num w:numId="24">
    <w:abstractNumId w:val="29"/>
  </w:num>
  <w:num w:numId="25">
    <w:abstractNumId w:val="19"/>
  </w:num>
  <w:num w:numId="26">
    <w:abstractNumId w:val="20"/>
  </w:num>
  <w:num w:numId="27">
    <w:abstractNumId w:val="27"/>
  </w:num>
  <w:num w:numId="28">
    <w:abstractNumId w:val="8"/>
  </w:num>
  <w:num w:numId="29">
    <w:abstractNumId w:val="10"/>
  </w:num>
  <w:num w:numId="30">
    <w:abstractNumId w:val="18"/>
  </w:num>
  <w:num w:numId="31">
    <w:abstractNumId w:val="1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6B6"/>
    <w:rsid w:val="0005242B"/>
    <w:rsid w:val="00057205"/>
    <w:rsid w:val="000572DA"/>
    <w:rsid w:val="000C3359"/>
    <w:rsid w:val="000C5153"/>
    <w:rsid w:val="000D019E"/>
    <w:rsid w:val="000E255C"/>
    <w:rsid w:val="000E4D1B"/>
    <w:rsid w:val="000F36B6"/>
    <w:rsid w:val="00103F7A"/>
    <w:rsid w:val="001069BE"/>
    <w:rsid w:val="00110E0B"/>
    <w:rsid w:val="00111D5F"/>
    <w:rsid w:val="00112685"/>
    <w:rsid w:val="00134627"/>
    <w:rsid w:val="00146680"/>
    <w:rsid w:val="00167A10"/>
    <w:rsid w:val="00170885"/>
    <w:rsid w:val="001726A5"/>
    <w:rsid w:val="00193E29"/>
    <w:rsid w:val="00197F77"/>
    <w:rsid w:val="001A2288"/>
    <w:rsid w:val="001A5A5C"/>
    <w:rsid w:val="001B2E1E"/>
    <w:rsid w:val="001D362B"/>
    <w:rsid w:val="001E5415"/>
    <w:rsid w:val="00213DCF"/>
    <w:rsid w:val="00222E3B"/>
    <w:rsid w:val="00266881"/>
    <w:rsid w:val="00281763"/>
    <w:rsid w:val="002835F5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40937"/>
    <w:rsid w:val="00346EA2"/>
    <w:rsid w:val="00356932"/>
    <w:rsid w:val="00383F36"/>
    <w:rsid w:val="00385A4B"/>
    <w:rsid w:val="00392294"/>
    <w:rsid w:val="00395E0F"/>
    <w:rsid w:val="003A6889"/>
    <w:rsid w:val="003D2230"/>
    <w:rsid w:val="003E7520"/>
    <w:rsid w:val="003F5DC3"/>
    <w:rsid w:val="003F62ED"/>
    <w:rsid w:val="004101AA"/>
    <w:rsid w:val="004108C8"/>
    <w:rsid w:val="004323BB"/>
    <w:rsid w:val="00445EAD"/>
    <w:rsid w:val="00453043"/>
    <w:rsid w:val="00471D63"/>
    <w:rsid w:val="0047585F"/>
    <w:rsid w:val="004A2A95"/>
    <w:rsid w:val="004B2F99"/>
    <w:rsid w:val="004B698B"/>
    <w:rsid w:val="004C1C41"/>
    <w:rsid w:val="004E1ED9"/>
    <w:rsid w:val="004E33F3"/>
    <w:rsid w:val="004E43CA"/>
    <w:rsid w:val="004F0DAD"/>
    <w:rsid w:val="004F19A7"/>
    <w:rsid w:val="0051495C"/>
    <w:rsid w:val="00515F57"/>
    <w:rsid w:val="00523310"/>
    <w:rsid w:val="005248CA"/>
    <w:rsid w:val="005271E0"/>
    <w:rsid w:val="00534E0E"/>
    <w:rsid w:val="00580075"/>
    <w:rsid w:val="00587A2C"/>
    <w:rsid w:val="00592CA0"/>
    <w:rsid w:val="005948A1"/>
    <w:rsid w:val="00597D05"/>
    <w:rsid w:val="005E01E4"/>
    <w:rsid w:val="005E17D4"/>
    <w:rsid w:val="005E2E64"/>
    <w:rsid w:val="005F0368"/>
    <w:rsid w:val="0060507B"/>
    <w:rsid w:val="00620D6D"/>
    <w:rsid w:val="00637204"/>
    <w:rsid w:val="00643010"/>
    <w:rsid w:val="00644812"/>
    <w:rsid w:val="00670BE5"/>
    <w:rsid w:val="00673E6B"/>
    <w:rsid w:val="00675475"/>
    <w:rsid w:val="006850BE"/>
    <w:rsid w:val="006D45C7"/>
    <w:rsid w:val="00702A43"/>
    <w:rsid w:val="00717DEF"/>
    <w:rsid w:val="007377D4"/>
    <w:rsid w:val="0074503C"/>
    <w:rsid w:val="0076584D"/>
    <w:rsid w:val="007824D7"/>
    <w:rsid w:val="007B2427"/>
    <w:rsid w:val="007B2C5D"/>
    <w:rsid w:val="007C4291"/>
    <w:rsid w:val="007E3290"/>
    <w:rsid w:val="007E41B7"/>
    <w:rsid w:val="007E5333"/>
    <w:rsid w:val="00820977"/>
    <w:rsid w:val="00853744"/>
    <w:rsid w:val="008766CE"/>
    <w:rsid w:val="0088742F"/>
    <w:rsid w:val="00894CFE"/>
    <w:rsid w:val="008B553F"/>
    <w:rsid w:val="008C1204"/>
    <w:rsid w:val="008F5A3A"/>
    <w:rsid w:val="009038CF"/>
    <w:rsid w:val="0093014C"/>
    <w:rsid w:val="009371EB"/>
    <w:rsid w:val="009418DD"/>
    <w:rsid w:val="00951470"/>
    <w:rsid w:val="00956071"/>
    <w:rsid w:val="00956136"/>
    <w:rsid w:val="00960CEA"/>
    <w:rsid w:val="009641D4"/>
    <w:rsid w:val="009927D7"/>
    <w:rsid w:val="009A2A15"/>
    <w:rsid w:val="009B090E"/>
    <w:rsid w:val="009B0BE9"/>
    <w:rsid w:val="009D27EE"/>
    <w:rsid w:val="009F3464"/>
    <w:rsid w:val="00A15B1C"/>
    <w:rsid w:val="00A203D9"/>
    <w:rsid w:val="00A44EDA"/>
    <w:rsid w:val="00A869B5"/>
    <w:rsid w:val="00AA06D9"/>
    <w:rsid w:val="00AA527F"/>
    <w:rsid w:val="00AD52E4"/>
    <w:rsid w:val="00AE482C"/>
    <w:rsid w:val="00AE4FF4"/>
    <w:rsid w:val="00B172A4"/>
    <w:rsid w:val="00B341F4"/>
    <w:rsid w:val="00B6498F"/>
    <w:rsid w:val="00B74FD8"/>
    <w:rsid w:val="00B941DD"/>
    <w:rsid w:val="00BA368A"/>
    <w:rsid w:val="00BD6FBB"/>
    <w:rsid w:val="00C0130F"/>
    <w:rsid w:val="00C10151"/>
    <w:rsid w:val="00C10518"/>
    <w:rsid w:val="00C10659"/>
    <w:rsid w:val="00C25E70"/>
    <w:rsid w:val="00C33C77"/>
    <w:rsid w:val="00C3425E"/>
    <w:rsid w:val="00C72055"/>
    <w:rsid w:val="00C7721E"/>
    <w:rsid w:val="00C82754"/>
    <w:rsid w:val="00C97BAD"/>
    <w:rsid w:val="00CA6422"/>
    <w:rsid w:val="00CC2004"/>
    <w:rsid w:val="00CE34EE"/>
    <w:rsid w:val="00D400D3"/>
    <w:rsid w:val="00D51C5C"/>
    <w:rsid w:val="00D6049F"/>
    <w:rsid w:val="00D80902"/>
    <w:rsid w:val="00D91974"/>
    <w:rsid w:val="00D97C70"/>
    <w:rsid w:val="00DB755A"/>
    <w:rsid w:val="00DB7CEE"/>
    <w:rsid w:val="00DD39BB"/>
    <w:rsid w:val="00DE6A1C"/>
    <w:rsid w:val="00E12F24"/>
    <w:rsid w:val="00E16756"/>
    <w:rsid w:val="00E23B71"/>
    <w:rsid w:val="00E350F3"/>
    <w:rsid w:val="00E40B76"/>
    <w:rsid w:val="00E46AC2"/>
    <w:rsid w:val="00E56118"/>
    <w:rsid w:val="00E65558"/>
    <w:rsid w:val="00E66F49"/>
    <w:rsid w:val="00E72923"/>
    <w:rsid w:val="00E738D7"/>
    <w:rsid w:val="00E7702B"/>
    <w:rsid w:val="00E825E1"/>
    <w:rsid w:val="00E86BB7"/>
    <w:rsid w:val="00E9373C"/>
    <w:rsid w:val="00ED3774"/>
    <w:rsid w:val="00F01FDD"/>
    <w:rsid w:val="00F2510C"/>
    <w:rsid w:val="00F36FF5"/>
    <w:rsid w:val="00F92A0F"/>
    <w:rsid w:val="00FB4568"/>
    <w:rsid w:val="00FE0A77"/>
    <w:rsid w:val="00FE2370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02C88-0565-4D2B-968A-0A3AC66E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63</cp:revision>
  <cp:lastPrinted>2019-06-28T05:08:00Z</cp:lastPrinted>
  <dcterms:created xsi:type="dcterms:W3CDTF">2020-10-16T07:49:00Z</dcterms:created>
  <dcterms:modified xsi:type="dcterms:W3CDTF">2021-02-09T10:33:00Z</dcterms:modified>
</cp:coreProperties>
</file>